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86" w:rsidRPr="00713F6D" w:rsidRDefault="00447B86" w:rsidP="00447B86">
      <w:pPr>
        <w:pStyle w:val="ac"/>
        <w:wordWrap/>
        <w:spacing w:line="240" w:lineRule="auto"/>
        <w:rPr>
          <w:spacing w:val="0"/>
          <w:sz w:val="24"/>
          <w:szCs w:val="24"/>
          <w:lang w:eastAsia="zh-TW"/>
        </w:rPr>
      </w:pPr>
      <w:r w:rsidRPr="00713F6D">
        <w:rPr>
          <w:rFonts w:ascii="ＭＳ 明朝" w:hAnsi="ＭＳ 明朝" w:hint="eastAsia"/>
          <w:sz w:val="24"/>
          <w:szCs w:val="24"/>
          <w:lang w:eastAsia="zh-TW"/>
        </w:rPr>
        <w:t>様式第１号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Default="00447B86" w:rsidP="00447B86">
      <w:pPr>
        <w:pStyle w:val="ac"/>
        <w:wordWrap/>
        <w:spacing w:line="240" w:lineRule="auto"/>
        <w:jc w:val="center"/>
        <w:rPr>
          <w:spacing w:val="0"/>
          <w:lang w:eastAsia="zh-TW"/>
        </w:rPr>
      </w:pPr>
      <w:r w:rsidRPr="00DC2F35">
        <w:rPr>
          <w:rFonts w:ascii="ＭＳ 明朝" w:hAnsi="ＭＳ 明朝" w:hint="eastAsia"/>
          <w:spacing w:val="270"/>
          <w:sz w:val="30"/>
          <w:szCs w:val="30"/>
          <w:fitText w:val="3660" w:id="-56871680"/>
          <w:lang w:eastAsia="zh-TW"/>
        </w:rPr>
        <w:t>認定請求</w:t>
      </w:r>
      <w:r w:rsidRPr="00DC2F35">
        <w:rPr>
          <w:rFonts w:ascii="ＭＳ 明朝" w:hAnsi="ＭＳ 明朝" w:hint="eastAsia"/>
          <w:spacing w:val="0"/>
          <w:sz w:val="30"/>
          <w:szCs w:val="30"/>
          <w:fitText w:val="3660" w:id="-56871680"/>
          <w:lang w:eastAsia="zh-TW"/>
        </w:rPr>
        <w:t>書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Pr="00713F6D" w:rsidRDefault="00447B86" w:rsidP="00447B86">
      <w:pPr>
        <w:pStyle w:val="ac"/>
        <w:wordWrap/>
        <w:spacing w:line="240" w:lineRule="auto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DC2F35">
        <w:rPr>
          <w:rFonts w:ascii="ＭＳ 明朝" w:hAnsi="ＭＳ 明朝" w:hint="eastAsia"/>
          <w:sz w:val="24"/>
          <w:szCs w:val="24"/>
        </w:rPr>
        <w:t xml:space="preserve">　　</w:t>
      </w:r>
      <w:r w:rsidRPr="00713F6D">
        <w:rPr>
          <w:rFonts w:ascii="ＭＳ 明朝" w:hAnsi="ＭＳ 明朝" w:hint="eastAsia"/>
          <w:sz w:val="24"/>
          <w:szCs w:val="24"/>
          <w:lang w:eastAsia="zh-TW"/>
        </w:rPr>
        <w:t xml:space="preserve">　　年　　月　　日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  <w:lang w:eastAsia="zh-TW"/>
        </w:rPr>
      </w:pPr>
    </w:p>
    <w:p w:rsidR="00447B86" w:rsidRPr="00A92ECE" w:rsidRDefault="00447B86" w:rsidP="00447B86">
      <w:pPr>
        <w:pStyle w:val="ac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E9020A" w:rsidRPr="003F6CD3">
        <w:rPr>
          <w:rFonts w:ascii="ＭＳ 明朝" w:hAnsi="ＭＳ 明朝" w:hint="eastAsia"/>
          <w:snapToGrid w:val="0"/>
          <w:sz w:val="24"/>
        </w:rPr>
        <w:t>坂戸、鶴ヶ島下水道組合管理者</w:t>
      </w:r>
      <w:r w:rsidRPr="003F6CD3">
        <w:rPr>
          <w:rFonts w:ascii="ＭＳ 明朝" w:hAnsi="ＭＳ 明朝" w:hint="eastAsia"/>
          <w:sz w:val="24"/>
          <w:szCs w:val="24"/>
        </w:rPr>
        <w:t>あて</w:t>
      </w:r>
      <w:r w:rsidRPr="00A92ECE">
        <w:rPr>
          <w:rFonts w:ascii="ＭＳ 明朝" w:hAnsi="ＭＳ 明朝" w:cs="Times New Roman"/>
          <w:spacing w:val="1"/>
          <w:sz w:val="24"/>
          <w:szCs w:val="24"/>
        </w:rPr>
        <w:t xml:space="preserve">                          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Pr="00D21453" w:rsidRDefault="00447B86" w:rsidP="00447B86">
      <w:pPr>
        <w:pStyle w:val="ac"/>
        <w:wordWrap/>
        <w:spacing w:line="240" w:lineRule="auto"/>
        <w:rPr>
          <w:spacing w:val="0"/>
          <w:sz w:val="24"/>
          <w:szCs w:val="24"/>
        </w:rPr>
      </w:pPr>
      <w:r>
        <w:rPr>
          <w:rFonts w:eastAsia="Times New Roman" w:cs="Times New Roman"/>
          <w:spacing w:val="1"/>
        </w:rPr>
        <w:t xml:space="preserve">                                       </w:t>
      </w:r>
      <w:r w:rsidR="00B80F95">
        <w:rPr>
          <w:rFonts w:cs="Times New Roman" w:hint="eastAsia"/>
          <w:spacing w:val="1"/>
        </w:rPr>
        <w:t xml:space="preserve">　</w:t>
      </w:r>
      <w:r>
        <w:rPr>
          <w:rFonts w:cs="Times New Roman" w:hint="eastAsia"/>
          <w:spacing w:val="1"/>
        </w:rPr>
        <w:t xml:space="preserve">　</w:t>
      </w:r>
      <w:r w:rsidR="00260D7D">
        <w:rPr>
          <w:rFonts w:cs="Times New Roman" w:hint="eastAsia"/>
          <w:spacing w:val="1"/>
          <w:sz w:val="24"/>
          <w:szCs w:val="24"/>
        </w:rPr>
        <w:t xml:space="preserve">　</w:t>
      </w:r>
      <w:r w:rsidR="00B80F95">
        <w:rPr>
          <w:rFonts w:cs="Times New Roman" w:hint="eastAsia"/>
          <w:spacing w:val="1"/>
          <w:sz w:val="24"/>
          <w:szCs w:val="24"/>
        </w:rPr>
        <w:t>所在地</w:t>
      </w:r>
    </w:p>
    <w:p w:rsidR="00B01923" w:rsidRDefault="00B80F95" w:rsidP="00447B86">
      <w:pPr>
        <w:pStyle w:val="ac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　　　　　　　　　　　　　　　　　</w:t>
      </w:r>
      <w:r w:rsidRPr="00B80F95">
        <w:rPr>
          <w:rFonts w:hint="eastAsia"/>
          <w:spacing w:val="0"/>
          <w:sz w:val="24"/>
          <w:szCs w:val="24"/>
        </w:rPr>
        <w:t>受注者</w:t>
      </w:r>
    </w:p>
    <w:p w:rsidR="00B01923" w:rsidRDefault="00B80F95" w:rsidP="00B01923">
      <w:pPr>
        <w:pStyle w:val="ac"/>
        <w:wordWrap/>
        <w:spacing w:line="240" w:lineRule="auto"/>
        <w:ind w:left="3404" w:firstLine="851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商号又は名称</w:t>
      </w:r>
    </w:p>
    <w:p w:rsidR="00447B86" w:rsidRPr="00D21453" w:rsidRDefault="00B80F95" w:rsidP="00B01923">
      <w:pPr>
        <w:pStyle w:val="ac"/>
        <w:wordWrap/>
        <w:spacing w:line="240" w:lineRule="auto"/>
        <w:ind w:left="3404" w:firstLine="851"/>
        <w:rPr>
          <w:spacing w:val="0"/>
          <w:sz w:val="24"/>
          <w:szCs w:val="24"/>
        </w:rPr>
      </w:pPr>
      <w:r w:rsidRPr="00B80F95">
        <w:rPr>
          <w:rFonts w:ascii="ＭＳ 明朝" w:hAnsi="ＭＳ 明朝" w:cs="Times New Roman" w:hint="eastAsia"/>
          <w:spacing w:val="1"/>
          <w:sz w:val="24"/>
          <w:szCs w:val="24"/>
        </w:rPr>
        <w:t>代表者</w:t>
      </w:r>
      <w:r w:rsidR="00447B86" w:rsidRPr="00D21453">
        <w:rPr>
          <w:rFonts w:ascii="ＭＳ 明朝" w:hAnsi="ＭＳ 明朝" w:cs="Times New Roman" w:hint="eastAsia"/>
          <w:spacing w:val="1"/>
          <w:sz w:val="24"/>
          <w:szCs w:val="24"/>
        </w:rPr>
        <w:t>氏名</w:t>
      </w:r>
      <w:r w:rsidR="00447B86" w:rsidRPr="00D21453">
        <w:rPr>
          <w:rFonts w:eastAsia="Times New Roman" w:cs="Times New Roman"/>
          <w:spacing w:val="1"/>
          <w:sz w:val="24"/>
          <w:szCs w:val="24"/>
        </w:rPr>
        <w:t xml:space="preserve">       </w:t>
      </w:r>
      <w:r w:rsidRPr="009A34D2">
        <w:rPr>
          <w:rFonts w:ascii="ＭＳ 明朝" w:hAnsi="ＭＳ 明朝" w:cs="Times New Roman" w:hint="eastAsia"/>
          <w:spacing w:val="1"/>
          <w:sz w:val="24"/>
          <w:szCs w:val="24"/>
        </w:rPr>
        <w:t xml:space="preserve">　　　　</w:t>
      </w:r>
      <w:r w:rsidR="00447B86" w:rsidRPr="00D21453">
        <w:rPr>
          <w:rFonts w:ascii="ＭＳ 明朝" w:hAnsi="ＭＳ 明朝" w:hint="eastAsia"/>
          <w:sz w:val="24"/>
          <w:szCs w:val="24"/>
        </w:rPr>
        <w:t xml:space="preserve">　　</w:t>
      </w:r>
      <w:r w:rsidR="00447B86" w:rsidRPr="00D21453">
        <w:rPr>
          <w:rFonts w:eastAsia="Times New Roman" w:cs="Times New Roman"/>
          <w:spacing w:val="1"/>
          <w:sz w:val="24"/>
          <w:szCs w:val="24"/>
        </w:rPr>
        <w:t xml:space="preserve">  </w:t>
      </w:r>
      <w:r w:rsidR="00447B86" w:rsidRPr="00D21453">
        <w:rPr>
          <w:rFonts w:ascii="ＭＳ 明朝" w:hAnsi="ＭＳ 明朝" w:cs="Times New Roman" w:hint="eastAsia"/>
          <w:spacing w:val="1"/>
          <w:sz w:val="24"/>
          <w:szCs w:val="24"/>
        </w:rPr>
        <w:t>㊞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Pr="0009229C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 w:rsidRPr="00D2145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D21453">
        <w:rPr>
          <w:rFonts w:ascii="ＭＳ 明朝" w:hAnsi="ＭＳ 明朝" w:hint="eastAsia"/>
          <w:sz w:val="24"/>
          <w:szCs w:val="24"/>
        </w:rPr>
        <w:t>下記の工事について中間前金払の請求をしたいので、要件を具備していることを認定されたく請求します。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p w:rsidR="00447B86" w:rsidRPr="00D21453" w:rsidRDefault="00447B86" w:rsidP="00447B86">
      <w:pPr>
        <w:pStyle w:val="ac"/>
        <w:wordWrap/>
        <w:spacing w:line="240" w:lineRule="auto"/>
        <w:jc w:val="center"/>
        <w:rPr>
          <w:spacing w:val="0"/>
          <w:sz w:val="24"/>
          <w:szCs w:val="24"/>
        </w:rPr>
      </w:pPr>
      <w:r w:rsidRPr="00D21453">
        <w:rPr>
          <w:rFonts w:ascii="ＭＳ 明朝" w:hAnsi="ＭＳ 明朝" w:hint="eastAsia"/>
          <w:sz w:val="24"/>
          <w:szCs w:val="24"/>
        </w:rPr>
        <w:t>記</w:t>
      </w:r>
    </w:p>
    <w:p w:rsidR="00447B86" w:rsidRDefault="00447B86" w:rsidP="00447B86">
      <w:pPr>
        <w:pStyle w:val="ac"/>
        <w:wordWrap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1836"/>
        <w:gridCol w:w="6912"/>
      </w:tblGrid>
      <w:tr w:rsidR="00447B86" w:rsidRPr="006A6578">
        <w:trPr>
          <w:cantSplit/>
          <w:trHeight w:hRule="exact" w:val="952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B86" w:rsidRDefault="00447B86" w:rsidP="00447B86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447B86">
            <w:pPr>
              <w:pStyle w:val="ac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00C25">
              <w:rPr>
                <w:rFonts w:ascii="ＭＳ 明朝" w:hAnsi="ＭＳ 明朝" w:hint="eastAsia"/>
                <w:spacing w:val="105"/>
                <w:sz w:val="24"/>
                <w:szCs w:val="24"/>
                <w:fitText w:val="1180" w:id="-56871679"/>
              </w:rPr>
              <w:t>工事</w:t>
            </w:r>
            <w:r w:rsidRPr="00400C25">
              <w:rPr>
                <w:rFonts w:ascii="ＭＳ 明朝" w:hAnsi="ＭＳ 明朝" w:hint="eastAsia"/>
                <w:spacing w:val="15"/>
                <w:sz w:val="24"/>
                <w:szCs w:val="24"/>
                <w:fitText w:val="1180" w:id="-56871679"/>
              </w:rPr>
              <w:t>名</w:t>
            </w:r>
          </w:p>
        </w:tc>
        <w:tc>
          <w:tcPr>
            <w:tcW w:w="6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D21453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47B86" w:rsidRPr="006A6578">
        <w:trPr>
          <w:cantSplit/>
          <w:trHeight w:hRule="exact" w:val="95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B86" w:rsidRDefault="00447B86" w:rsidP="00447B86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447B86">
            <w:pPr>
              <w:pStyle w:val="ac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00C25">
              <w:rPr>
                <w:rFonts w:ascii="ＭＳ 明朝" w:hAnsi="ＭＳ 明朝" w:hint="eastAsia"/>
                <w:spacing w:val="30"/>
                <w:sz w:val="24"/>
                <w:szCs w:val="24"/>
                <w:fitText w:val="1180" w:id="-56871678"/>
              </w:rPr>
              <w:t>工事場</w:t>
            </w:r>
            <w:r w:rsidRPr="00400C25">
              <w:rPr>
                <w:rFonts w:ascii="ＭＳ 明朝" w:hAnsi="ＭＳ 明朝" w:hint="eastAsia"/>
                <w:spacing w:val="15"/>
                <w:sz w:val="24"/>
                <w:szCs w:val="24"/>
                <w:fitText w:val="1180" w:id="-56871678"/>
              </w:rPr>
              <w:t>所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D21453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447B86" w:rsidRPr="006A6578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B86" w:rsidRDefault="00447B86" w:rsidP="00447B86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447B86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1453">
              <w:rPr>
                <w:rFonts w:ascii="ＭＳ 明朝" w:hAnsi="ＭＳ 明朝" w:hint="eastAsia"/>
                <w:spacing w:val="350"/>
                <w:sz w:val="24"/>
                <w:szCs w:val="24"/>
                <w:fitText w:val="1180" w:id="-56871677"/>
              </w:rPr>
              <w:t>工</w:t>
            </w:r>
            <w:r w:rsidRPr="00D21453">
              <w:rPr>
                <w:rFonts w:ascii="ＭＳ 明朝" w:hAnsi="ＭＳ 明朝" w:hint="eastAsia"/>
                <w:spacing w:val="0"/>
                <w:sz w:val="24"/>
                <w:szCs w:val="24"/>
                <w:fitText w:val="1180" w:id="-56871677"/>
              </w:rPr>
              <w:t>期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DC2F35" w:rsidP="00447B86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47B86" w:rsidRPr="00D2145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47B86" w:rsidRPr="00D2145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447B86" w:rsidRPr="006A6578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B86" w:rsidRDefault="00447B86" w:rsidP="00447B86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447B86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C2F35">
              <w:rPr>
                <w:rFonts w:ascii="ＭＳ 明朝" w:hAnsi="ＭＳ 明朝" w:hint="eastAsia"/>
                <w:spacing w:val="0"/>
                <w:w w:val="98"/>
                <w:sz w:val="24"/>
                <w:szCs w:val="24"/>
                <w:fitText w:val="1180" w:id="-56871676"/>
              </w:rPr>
              <w:t>請負代金</w:t>
            </w:r>
            <w:r w:rsidRPr="00DC2F35">
              <w:rPr>
                <w:rFonts w:ascii="ＭＳ 明朝" w:hAnsi="ＭＳ 明朝" w:hint="eastAsia"/>
                <w:spacing w:val="4"/>
                <w:w w:val="98"/>
                <w:sz w:val="24"/>
                <w:szCs w:val="24"/>
                <w:fitText w:val="1180" w:id="-56871676"/>
              </w:rPr>
              <w:t>額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447B86" w:rsidP="00447B86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21453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D2145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                                      </w:t>
            </w:r>
            <w:r w:rsidRPr="00D2145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447B86" w:rsidRPr="006A6578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7B86" w:rsidRDefault="00447B86" w:rsidP="00447B86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9C499D" w:rsidP="00447B86">
            <w:pPr>
              <w:pStyle w:val="ac"/>
              <w:wordWrap/>
              <w:spacing w:before="105" w:line="240" w:lineRule="auto"/>
              <w:jc w:val="center"/>
              <w:rPr>
                <w:spacing w:val="0"/>
                <w:sz w:val="24"/>
                <w:szCs w:val="24"/>
              </w:rPr>
            </w:pPr>
            <w:r w:rsidRPr="00DC2F35">
              <w:rPr>
                <w:rFonts w:ascii="ＭＳ 明朝" w:hAnsi="ＭＳ 明朝" w:hint="eastAsia"/>
                <w:spacing w:val="42"/>
                <w:sz w:val="24"/>
                <w:szCs w:val="24"/>
                <w:fitText w:val="1215" w:id="682356480"/>
              </w:rPr>
              <w:t>添付書</w:t>
            </w:r>
            <w:r w:rsidRPr="00DC2F35">
              <w:rPr>
                <w:rFonts w:ascii="ＭＳ 明朝" w:hAnsi="ＭＳ 明朝" w:hint="eastAsia"/>
                <w:spacing w:val="1"/>
                <w:sz w:val="24"/>
                <w:szCs w:val="24"/>
                <w:fitText w:val="1215" w:id="682356480"/>
              </w:rPr>
              <w:t>類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7B86" w:rsidRPr="00D21453" w:rsidRDefault="009C499D" w:rsidP="00D21453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工事履行報告書</w:t>
            </w:r>
          </w:p>
        </w:tc>
      </w:tr>
    </w:tbl>
    <w:p w:rsidR="002A5123" w:rsidRDefault="002A5123" w:rsidP="00447B86">
      <w:pPr>
        <w:pStyle w:val="ac"/>
        <w:wordWrap/>
        <w:spacing w:line="240" w:lineRule="auto"/>
        <w:rPr>
          <w:rFonts w:ascii="ＭＳ 明朝" w:eastAsia="PMingLiU" w:hAnsi="ＭＳ 明朝"/>
          <w:sz w:val="24"/>
          <w:szCs w:val="24"/>
          <w:lang w:eastAsia="zh-TW"/>
        </w:rPr>
      </w:pPr>
    </w:p>
    <w:p w:rsidR="00447B86" w:rsidRPr="00422A73" w:rsidRDefault="00447B86" w:rsidP="00422A73">
      <w:pPr>
        <w:widowControl/>
        <w:jc w:val="left"/>
        <w:rPr>
          <w:rFonts w:ascii="ＭＳ 明朝" w:eastAsiaTheme="minorEastAsia"/>
          <w:snapToGrid w:val="0"/>
          <w:kern w:val="0"/>
        </w:rPr>
      </w:pPr>
    </w:p>
    <w:sectPr w:rsidR="00447B86" w:rsidRPr="00422A73" w:rsidSect="003735EB">
      <w:footerReference w:type="default" r:id="rId7"/>
      <w:pgSz w:w="11906" w:h="16838" w:code="9"/>
      <w:pgMar w:top="1134" w:right="1134" w:bottom="1134" w:left="1418" w:header="720" w:footer="851" w:gutter="0"/>
      <w:pgNumType w:start="1"/>
      <w:cols w:space="720"/>
      <w:docGrid w:type="linesAndChars" w:linePitch="34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06" w:rsidRDefault="007E4206">
      <w:r>
        <w:separator/>
      </w:r>
    </w:p>
  </w:endnote>
  <w:endnote w:type="continuationSeparator" w:id="0">
    <w:p w:rsidR="007E4206" w:rsidRDefault="007E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23" w:rsidRPr="002C37F7" w:rsidRDefault="002A5123">
    <w:pPr>
      <w:pStyle w:val="a6"/>
      <w:tabs>
        <w:tab w:val="clear" w:pos="4252"/>
        <w:tab w:val="clear" w:pos="8504"/>
      </w:tabs>
      <w:jc w:val="center"/>
      <w:rPr>
        <w:rFonts w:ascii="OCRB" w:eastAsia="ＭＳ ゴシック" w:hAnsi="OCRB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06" w:rsidRDefault="007E4206">
      <w:r>
        <w:separator/>
      </w:r>
    </w:p>
  </w:footnote>
  <w:footnote w:type="continuationSeparator" w:id="0">
    <w:p w:rsidR="007E4206" w:rsidRDefault="007E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04D"/>
    <w:multiLevelType w:val="singleLevel"/>
    <w:tmpl w:val="FDD43C72"/>
    <w:lvl w:ilvl="0">
      <w:start w:val="4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" w15:restartNumberingAfterBreak="0">
    <w:nsid w:val="73FA1D8A"/>
    <w:multiLevelType w:val="singleLevel"/>
    <w:tmpl w:val="ECC29198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7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1F"/>
    <w:rsid w:val="00022628"/>
    <w:rsid w:val="0006719F"/>
    <w:rsid w:val="0007508B"/>
    <w:rsid w:val="000B080C"/>
    <w:rsid w:val="000D3BD8"/>
    <w:rsid w:val="000F32C7"/>
    <w:rsid w:val="00112794"/>
    <w:rsid w:val="001212C0"/>
    <w:rsid w:val="001249DA"/>
    <w:rsid w:val="00126E02"/>
    <w:rsid w:val="001513EC"/>
    <w:rsid w:val="001671D7"/>
    <w:rsid w:val="00170531"/>
    <w:rsid w:val="00171181"/>
    <w:rsid w:val="0018798F"/>
    <w:rsid w:val="001C56EE"/>
    <w:rsid w:val="001D2846"/>
    <w:rsid w:val="002064BB"/>
    <w:rsid w:val="00220853"/>
    <w:rsid w:val="00260D7D"/>
    <w:rsid w:val="00275A6B"/>
    <w:rsid w:val="002815E2"/>
    <w:rsid w:val="002969EA"/>
    <w:rsid w:val="002A17D5"/>
    <w:rsid w:val="002A5123"/>
    <w:rsid w:val="002B72C1"/>
    <w:rsid w:val="002C37F7"/>
    <w:rsid w:val="002D7B7B"/>
    <w:rsid w:val="002E1729"/>
    <w:rsid w:val="00301B78"/>
    <w:rsid w:val="00322CFC"/>
    <w:rsid w:val="00367011"/>
    <w:rsid w:val="003735EB"/>
    <w:rsid w:val="00377369"/>
    <w:rsid w:val="0038192B"/>
    <w:rsid w:val="00390627"/>
    <w:rsid w:val="003F11E8"/>
    <w:rsid w:val="003F22D3"/>
    <w:rsid w:val="003F6CD3"/>
    <w:rsid w:val="00400C25"/>
    <w:rsid w:val="00422A73"/>
    <w:rsid w:val="00423B4B"/>
    <w:rsid w:val="0043255E"/>
    <w:rsid w:val="00447B86"/>
    <w:rsid w:val="00461454"/>
    <w:rsid w:val="00495013"/>
    <w:rsid w:val="004B2588"/>
    <w:rsid w:val="004B33C3"/>
    <w:rsid w:val="004C0515"/>
    <w:rsid w:val="005078C8"/>
    <w:rsid w:val="00526C89"/>
    <w:rsid w:val="00535B09"/>
    <w:rsid w:val="00564B18"/>
    <w:rsid w:val="005653D3"/>
    <w:rsid w:val="00570102"/>
    <w:rsid w:val="0059344B"/>
    <w:rsid w:val="005A366B"/>
    <w:rsid w:val="005A3B37"/>
    <w:rsid w:val="005C1101"/>
    <w:rsid w:val="005C38AF"/>
    <w:rsid w:val="00606E1D"/>
    <w:rsid w:val="00614BD3"/>
    <w:rsid w:val="00631955"/>
    <w:rsid w:val="00632F09"/>
    <w:rsid w:val="006373B2"/>
    <w:rsid w:val="0064600B"/>
    <w:rsid w:val="00692D28"/>
    <w:rsid w:val="006A1657"/>
    <w:rsid w:val="006E2456"/>
    <w:rsid w:val="00713F6D"/>
    <w:rsid w:val="00745AFE"/>
    <w:rsid w:val="00786EA3"/>
    <w:rsid w:val="00787FD6"/>
    <w:rsid w:val="007912C4"/>
    <w:rsid w:val="007E4206"/>
    <w:rsid w:val="007E4E31"/>
    <w:rsid w:val="007F2447"/>
    <w:rsid w:val="007F487D"/>
    <w:rsid w:val="0081272A"/>
    <w:rsid w:val="0084509D"/>
    <w:rsid w:val="00850AE9"/>
    <w:rsid w:val="008575B8"/>
    <w:rsid w:val="00863C67"/>
    <w:rsid w:val="00874C74"/>
    <w:rsid w:val="008852D0"/>
    <w:rsid w:val="00885586"/>
    <w:rsid w:val="00896683"/>
    <w:rsid w:val="008A0827"/>
    <w:rsid w:val="008C45E4"/>
    <w:rsid w:val="008D16C1"/>
    <w:rsid w:val="008E005B"/>
    <w:rsid w:val="008F3DF9"/>
    <w:rsid w:val="00926AE8"/>
    <w:rsid w:val="00983F33"/>
    <w:rsid w:val="00990ACD"/>
    <w:rsid w:val="009976FC"/>
    <w:rsid w:val="009A339E"/>
    <w:rsid w:val="009A34D2"/>
    <w:rsid w:val="009B2895"/>
    <w:rsid w:val="009C499D"/>
    <w:rsid w:val="009C51ED"/>
    <w:rsid w:val="009D1A34"/>
    <w:rsid w:val="009D2889"/>
    <w:rsid w:val="009F2119"/>
    <w:rsid w:val="009F3985"/>
    <w:rsid w:val="009F7766"/>
    <w:rsid w:val="00A05AA9"/>
    <w:rsid w:val="00A23EC4"/>
    <w:rsid w:val="00A460B0"/>
    <w:rsid w:val="00A611DA"/>
    <w:rsid w:val="00A75D8F"/>
    <w:rsid w:val="00A92ECE"/>
    <w:rsid w:val="00AA0448"/>
    <w:rsid w:val="00AC79E5"/>
    <w:rsid w:val="00AD5CCD"/>
    <w:rsid w:val="00AD7911"/>
    <w:rsid w:val="00B01923"/>
    <w:rsid w:val="00B24B8D"/>
    <w:rsid w:val="00B31C9B"/>
    <w:rsid w:val="00B52778"/>
    <w:rsid w:val="00B80F95"/>
    <w:rsid w:val="00BD6D5A"/>
    <w:rsid w:val="00BE7EFB"/>
    <w:rsid w:val="00C022D0"/>
    <w:rsid w:val="00C042A0"/>
    <w:rsid w:val="00C11C6D"/>
    <w:rsid w:val="00C2488E"/>
    <w:rsid w:val="00C37716"/>
    <w:rsid w:val="00C45BF7"/>
    <w:rsid w:val="00C471AD"/>
    <w:rsid w:val="00C478CD"/>
    <w:rsid w:val="00C5062C"/>
    <w:rsid w:val="00C57679"/>
    <w:rsid w:val="00C63DCE"/>
    <w:rsid w:val="00C73DE7"/>
    <w:rsid w:val="00C7481F"/>
    <w:rsid w:val="00C76FD4"/>
    <w:rsid w:val="00C86C2A"/>
    <w:rsid w:val="00C879AE"/>
    <w:rsid w:val="00C95524"/>
    <w:rsid w:val="00C97B88"/>
    <w:rsid w:val="00CA527E"/>
    <w:rsid w:val="00CF3213"/>
    <w:rsid w:val="00D07DFD"/>
    <w:rsid w:val="00D15B85"/>
    <w:rsid w:val="00D21453"/>
    <w:rsid w:val="00D363A9"/>
    <w:rsid w:val="00D56B4C"/>
    <w:rsid w:val="00D7291D"/>
    <w:rsid w:val="00D84ED8"/>
    <w:rsid w:val="00D91FAE"/>
    <w:rsid w:val="00DA5E1F"/>
    <w:rsid w:val="00DB28F1"/>
    <w:rsid w:val="00DC0DAE"/>
    <w:rsid w:val="00DC2F35"/>
    <w:rsid w:val="00DC6B4C"/>
    <w:rsid w:val="00DE7BC0"/>
    <w:rsid w:val="00E2709B"/>
    <w:rsid w:val="00E6265D"/>
    <w:rsid w:val="00E84C9E"/>
    <w:rsid w:val="00E9020A"/>
    <w:rsid w:val="00EC5378"/>
    <w:rsid w:val="00ED5F78"/>
    <w:rsid w:val="00EF1059"/>
    <w:rsid w:val="00EF3179"/>
    <w:rsid w:val="00EF4066"/>
    <w:rsid w:val="00F40478"/>
    <w:rsid w:val="00F55A7D"/>
    <w:rsid w:val="00F725B2"/>
    <w:rsid w:val="00F8428B"/>
    <w:rsid w:val="00FB350E"/>
    <w:rsid w:val="00FB3B41"/>
    <w:rsid w:val="00FD7F9E"/>
    <w:rsid w:val="00FE1528"/>
    <w:rsid w:val="00FF623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AF93FC"/>
  <w15:docId w15:val="{7890992B-14BC-4328-A3F1-B49B800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rsid w:val="00367011"/>
    <w:pPr>
      <w:ind w:left="240" w:firstLine="240"/>
    </w:pPr>
    <w:rPr>
      <w:rFonts w:ascii="ＭＳ 明朝" w:hAnsi="ＭＳ 明朝"/>
      <w:kern w:val="0"/>
      <w:sz w:val="21"/>
      <w:szCs w:val="21"/>
    </w:rPr>
  </w:style>
  <w:style w:type="paragraph" w:styleId="2">
    <w:name w:val="Body Text Indent 2"/>
    <w:basedOn w:val="a"/>
    <w:pPr>
      <w:ind w:left="480" w:firstLine="240"/>
    </w:pPr>
    <w:rPr>
      <w:rFonts w:ascii="ＭＳ 明朝" w:hAns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tabs>
        <w:tab w:val="left" w:pos="9413"/>
      </w:tabs>
      <w:adjustRightInd w:val="0"/>
      <w:spacing w:line="-300" w:lineRule="auto"/>
      <w:ind w:right="430"/>
      <w:jc w:val="left"/>
      <w:textAlignment w:val="baseline"/>
    </w:pPr>
    <w:rPr>
      <w:rFonts w:ascii="Times New Roman" w:eastAsia="Mincho" w:hAnsi="Times New Roman"/>
      <w:spacing w:val="2"/>
      <w:kern w:val="0"/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</w:rPr>
  </w:style>
  <w:style w:type="paragraph" w:styleId="ab">
    <w:name w:val="Block Text"/>
    <w:basedOn w:val="a"/>
    <w:pPr>
      <w:autoSpaceDE w:val="0"/>
      <w:autoSpaceDN w:val="0"/>
      <w:ind w:left="229" w:right="-47" w:hanging="218"/>
    </w:pPr>
  </w:style>
  <w:style w:type="paragraph" w:styleId="3">
    <w:name w:val="Body Text Indent 3"/>
    <w:basedOn w:val="a"/>
    <w:pPr>
      <w:ind w:firstLine="280"/>
    </w:pPr>
    <w:rPr>
      <w:rFonts w:ascii="ＭＳ 明朝" w:hAnsi="ＭＳ 明朝"/>
      <w:sz w:val="28"/>
    </w:rPr>
  </w:style>
  <w:style w:type="paragraph" w:customStyle="1" w:styleId="ac">
    <w:name w:val="一太郎"/>
    <w:rsid w:val="00447B8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spacing w:val="2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7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6F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純一</dc:creator>
  <cp:keywords/>
  <cp:lastModifiedBy>宇賀田　優</cp:lastModifiedBy>
  <cp:revision>32</cp:revision>
  <cp:lastPrinted>2018-03-22T07:48:00Z</cp:lastPrinted>
  <dcterms:created xsi:type="dcterms:W3CDTF">2017-07-10T07:48:00Z</dcterms:created>
  <dcterms:modified xsi:type="dcterms:W3CDTF">2019-04-25T09:29:00Z</dcterms:modified>
</cp:coreProperties>
</file>